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5" w:rsidRDefault="004B284E">
      <w:r>
        <w:t>1 Corinthians 8</w:t>
      </w:r>
    </w:p>
    <w:p w:rsidR="004B284E" w:rsidRDefault="004B284E"/>
    <w:p w:rsidR="004B284E" w:rsidRDefault="004B284E"/>
    <w:p w:rsidR="004B284E" w:rsidRDefault="00624C27">
      <w:r>
        <w:t xml:space="preserve">1 </w:t>
      </w:r>
      <w:r w:rsidR="000A0A41">
        <w:t>Now concerning the things sacrificed to idols (images), we know that we all have knowledge.  Knowledge puffs up but love builds up.</w:t>
      </w:r>
    </w:p>
    <w:p w:rsidR="00B76CFC" w:rsidRDefault="00624C27">
      <w:r>
        <w:t xml:space="preserve">2 </w:t>
      </w:r>
      <w:r w:rsidR="000A0A41">
        <w:t xml:space="preserve">If anyone supposes (to have an opinion, to seem, root of dogma) to have come to know anything, yet he does not know </w:t>
      </w:r>
      <w:r w:rsidR="00B76CFC">
        <w:t xml:space="preserve">it just </w:t>
      </w:r>
      <w:r w:rsidR="000A0A41">
        <w:t>as</w:t>
      </w:r>
      <w:r w:rsidR="00B76CFC">
        <w:t xml:space="preserve"> it is exactly necessary to know.</w:t>
      </w:r>
    </w:p>
    <w:p w:rsidR="00B76CFC" w:rsidRDefault="00624C27">
      <w:r>
        <w:t xml:space="preserve">3 </w:t>
      </w:r>
      <w:r w:rsidR="00B76CFC">
        <w:t>But if anyone loves God, he is known by God.</w:t>
      </w:r>
    </w:p>
    <w:p w:rsidR="00F2260C" w:rsidRDefault="00624C27">
      <w:r>
        <w:t xml:space="preserve">4 </w:t>
      </w:r>
      <w:r w:rsidR="00B76CFC">
        <w:t>Therefore, concerning the eating of the things sacrificed to idols, we know that an idol is nothing (none, no one) in the world</w:t>
      </w:r>
      <w:r w:rsidR="00F2260C">
        <w:t xml:space="preserve"> and that there is no God, except one.</w:t>
      </w:r>
    </w:p>
    <w:p w:rsidR="00F2260C" w:rsidRDefault="00624C27">
      <w:r>
        <w:t xml:space="preserve">5 </w:t>
      </w:r>
      <w:r w:rsidR="00F2260C">
        <w:t>For even if there are those called gods, whether in heaven or upon earth, even as there are many gods and many lords—</w:t>
      </w:r>
    </w:p>
    <w:p w:rsidR="000A0A41" w:rsidRDefault="00624C27">
      <w:r>
        <w:t xml:space="preserve">6 </w:t>
      </w:r>
      <w:r w:rsidR="00F2260C">
        <w:t>But rather to us there is one God, the Father, from out of whom are all things and we unto</w:t>
      </w:r>
      <w:r w:rsidR="00104C8D">
        <w:t xml:space="preserve"> (into, for, among)</w:t>
      </w:r>
      <w:r w:rsidR="00F2260C">
        <w:t xml:space="preserve"> Him and one Lord, Jesus Christ, </w:t>
      </w:r>
      <w:r w:rsidR="00104C8D">
        <w:t>through</w:t>
      </w:r>
      <w:r w:rsidR="00F2260C">
        <w:t xml:space="preserve"> whom are all things</w:t>
      </w:r>
      <w:r w:rsidR="00104C8D">
        <w:t xml:space="preserve"> and we through Him.</w:t>
      </w:r>
    </w:p>
    <w:p w:rsidR="00104C8D" w:rsidRDefault="00624C27">
      <w:r>
        <w:t xml:space="preserve">7 </w:t>
      </w:r>
      <w:r w:rsidR="00104C8D">
        <w:t xml:space="preserve">But rather not all are in this knowledge, but some </w:t>
      </w:r>
      <w:r w:rsidR="001F7FDE">
        <w:t>being accustomed (</w:t>
      </w:r>
      <w:r w:rsidR="00104C8D">
        <w:t>together with habitual use/custom/ethos</w:t>
      </w:r>
      <w:r w:rsidR="001F7FDE">
        <w:t>) to</w:t>
      </w:r>
      <w:r w:rsidR="00104C8D">
        <w:t xml:space="preserve"> the idol until now eat of a thing </w:t>
      </w:r>
      <w:r w:rsidR="001F7FDE">
        <w:t xml:space="preserve">as </w:t>
      </w:r>
      <w:r w:rsidR="00104C8D">
        <w:t>sacrificed to an idol and their conscience (</w:t>
      </w:r>
      <w:r w:rsidR="001F7FDE">
        <w:t>persisting notion, joint-knowing/seeing) being weak is defiled (to soil, make mucky, pollute, stain).</w:t>
      </w:r>
    </w:p>
    <w:p w:rsidR="001F7FDE" w:rsidRDefault="00624C27">
      <w:r>
        <w:t xml:space="preserve">8 </w:t>
      </w:r>
      <w:r w:rsidR="001F7FDE">
        <w:t>But food does not commend (place us in standing beside) to God, neither if we may not eat</w:t>
      </w:r>
      <w:r w:rsidR="0073294A">
        <w:t>, do we come short, nor if we may eat</w:t>
      </w:r>
      <w:r w:rsidR="00633CA7">
        <w:t>,</w:t>
      </w:r>
      <w:r w:rsidR="0073294A">
        <w:t xml:space="preserve"> do we exceed over and above</w:t>
      </w:r>
      <w:r w:rsidR="001B0DA0">
        <w:t>.</w:t>
      </w:r>
    </w:p>
    <w:p w:rsidR="00C42210" w:rsidRDefault="00624C27">
      <w:r>
        <w:t xml:space="preserve">9 </w:t>
      </w:r>
      <w:r w:rsidR="00987DE0">
        <w:t>But see (be observant/watchful, look, beware, be alert) that your</w:t>
      </w:r>
      <w:r w:rsidR="00C42210">
        <w:t xml:space="preserve"> authorization</w:t>
      </w:r>
      <w:r w:rsidR="00987DE0">
        <w:t xml:space="preserve"> (</w:t>
      </w:r>
      <w:r w:rsidR="00C42210">
        <w:t xml:space="preserve">a right, </w:t>
      </w:r>
      <w:r w:rsidR="00987DE0">
        <w:t xml:space="preserve">power to act, authority, </w:t>
      </w:r>
      <w:proofErr w:type="spellStart"/>
      <w:proofErr w:type="gramStart"/>
      <w:r w:rsidR="00987DE0">
        <w:t>latin</w:t>
      </w:r>
      <w:proofErr w:type="spellEnd"/>
      <w:proofErr w:type="gramEnd"/>
      <w:r w:rsidR="00987DE0">
        <w:t xml:space="preserve"> word is </w:t>
      </w:r>
      <w:proofErr w:type="spellStart"/>
      <w:r w:rsidR="00987DE0">
        <w:t>licentia</w:t>
      </w:r>
      <w:proofErr w:type="spellEnd"/>
      <w:r w:rsidR="00987DE0">
        <w:t xml:space="preserve"> for license) does not somehow become a stumbling-block to those being weak. </w:t>
      </w:r>
    </w:p>
    <w:p w:rsidR="00633CA7" w:rsidRDefault="00624C27">
      <w:r>
        <w:t xml:space="preserve">10 </w:t>
      </w:r>
      <w:r w:rsidR="00C42210">
        <w:t>For if anyone sees you who has knowledge reclining at a meal in an idol-temple, will not the co</w:t>
      </w:r>
      <w:r w:rsidR="00966CCD">
        <w:t xml:space="preserve">nscience of him being weak be </w:t>
      </w:r>
      <w:proofErr w:type="spellStart"/>
      <w:r w:rsidR="00966CCD">
        <w:t>up</w:t>
      </w:r>
      <w:r w:rsidR="00C42210">
        <w:t>built</w:t>
      </w:r>
      <w:proofErr w:type="spellEnd"/>
      <w:r w:rsidR="00966CCD">
        <w:t xml:space="preserve"> to eat the things sacrificed to idols?</w:t>
      </w:r>
    </w:p>
    <w:p w:rsidR="00D02A87" w:rsidRDefault="00624C27">
      <w:r>
        <w:t xml:space="preserve">11 </w:t>
      </w:r>
      <w:r w:rsidR="00D02A87">
        <w:t>And so in your knowledge, the one being weak is destroyed, the brother for whom Christ died.</w:t>
      </w:r>
    </w:p>
    <w:p w:rsidR="00D02A87" w:rsidRDefault="00624C27">
      <w:r>
        <w:t xml:space="preserve">12 </w:t>
      </w:r>
      <w:r w:rsidR="00D02A87">
        <w:t xml:space="preserve">And thus </w:t>
      </w:r>
      <w:r w:rsidR="00365290">
        <w:t>sinning against your brothers and wounding (beating, striking) their weak conscience, you sin against Christ.</w:t>
      </w:r>
    </w:p>
    <w:p w:rsidR="00975899" w:rsidRDefault="00624C27">
      <w:r>
        <w:t xml:space="preserve">13 </w:t>
      </w:r>
      <w:bookmarkStart w:id="0" w:name="_GoBack"/>
      <w:bookmarkEnd w:id="0"/>
      <w:r w:rsidR="00365290">
        <w:t xml:space="preserve">Therefore, if food </w:t>
      </w:r>
      <w:r w:rsidR="00E70E56">
        <w:t>snares (</w:t>
      </w:r>
      <w:r w:rsidR="00975899">
        <w:t>causes one to fall into a trap</w:t>
      </w:r>
      <w:r w:rsidR="00E70E56">
        <w:t xml:space="preserve">, </w:t>
      </w:r>
      <w:r w:rsidR="00975899">
        <w:t>sets</w:t>
      </w:r>
      <w:r w:rsidR="00563081">
        <w:t xml:space="preserve"> a snare</w:t>
      </w:r>
      <w:r w:rsidR="00975899">
        <w:t>, causes to stumble), I should never eat meat (</w:t>
      </w:r>
      <w:proofErr w:type="spellStart"/>
      <w:r w:rsidR="00975899">
        <w:t>krea</w:t>
      </w:r>
      <w:proofErr w:type="spellEnd"/>
      <w:r w:rsidR="00975899">
        <w:t xml:space="preserve"> not </w:t>
      </w:r>
      <w:proofErr w:type="spellStart"/>
      <w:r w:rsidR="00975899">
        <w:t>broma</w:t>
      </w:r>
      <w:proofErr w:type="spellEnd"/>
      <w:r w:rsidR="00975899">
        <w:t xml:space="preserve">-food) in this age that I might not </w:t>
      </w:r>
      <w:r w:rsidR="00563081">
        <w:t xml:space="preserve">cause to </w:t>
      </w:r>
      <w:r w:rsidR="00E70E56">
        <w:t>snare</w:t>
      </w:r>
      <w:r w:rsidR="00E64DE3">
        <w:t xml:space="preserve"> (</w:t>
      </w:r>
      <w:proofErr w:type="spellStart"/>
      <w:proofErr w:type="gramStart"/>
      <w:r w:rsidR="00E64DE3">
        <w:t>greek</w:t>
      </w:r>
      <w:proofErr w:type="spellEnd"/>
      <w:proofErr w:type="gramEnd"/>
      <w:r w:rsidR="00E64DE3">
        <w:t xml:space="preserve"> is </w:t>
      </w:r>
      <w:proofErr w:type="spellStart"/>
      <w:r w:rsidR="00E64DE3">
        <w:t>skandaliso</w:t>
      </w:r>
      <w:proofErr w:type="spellEnd"/>
      <w:r w:rsidR="00E64DE3">
        <w:t xml:space="preserve">, </w:t>
      </w:r>
      <w:proofErr w:type="spellStart"/>
      <w:r w:rsidR="00E64DE3">
        <w:t>latin</w:t>
      </w:r>
      <w:proofErr w:type="spellEnd"/>
      <w:r w:rsidR="00E64DE3">
        <w:t xml:space="preserve"> is </w:t>
      </w:r>
      <w:proofErr w:type="spellStart"/>
      <w:r w:rsidR="00E64DE3">
        <w:t>scandalizem</w:t>
      </w:r>
      <w:proofErr w:type="spellEnd"/>
      <w:r w:rsidR="00E64DE3">
        <w:t>)</w:t>
      </w:r>
      <w:r w:rsidR="00975899">
        <w:t>.</w:t>
      </w:r>
    </w:p>
    <w:p w:rsidR="00563081" w:rsidRDefault="00563081"/>
    <w:p w:rsidR="00365290" w:rsidRDefault="00975899">
      <w:r>
        <w:t xml:space="preserve"> </w:t>
      </w:r>
    </w:p>
    <w:p w:rsidR="00966CCD" w:rsidRDefault="00966CCD"/>
    <w:p w:rsidR="0073294A" w:rsidRDefault="0073294A"/>
    <w:p w:rsidR="001F7FDE" w:rsidRDefault="001F7FDE"/>
    <w:p w:rsidR="00104C8D" w:rsidRDefault="00104C8D"/>
    <w:sectPr w:rsidR="00104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E"/>
    <w:rsid w:val="00087095"/>
    <w:rsid w:val="000A0A41"/>
    <w:rsid w:val="00104C8D"/>
    <w:rsid w:val="001B0DA0"/>
    <w:rsid w:val="001F7FDE"/>
    <w:rsid w:val="00365290"/>
    <w:rsid w:val="004B284E"/>
    <w:rsid w:val="00563081"/>
    <w:rsid w:val="00623797"/>
    <w:rsid w:val="00624C27"/>
    <w:rsid w:val="00633CA7"/>
    <w:rsid w:val="0073294A"/>
    <w:rsid w:val="00966CCD"/>
    <w:rsid w:val="00975899"/>
    <w:rsid w:val="00987DE0"/>
    <w:rsid w:val="00B76CFC"/>
    <w:rsid w:val="00C42210"/>
    <w:rsid w:val="00D02A87"/>
    <w:rsid w:val="00E64DE3"/>
    <w:rsid w:val="00E70E56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2014-11-25T17:27:00Z</dcterms:created>
  <dcterms:modified xsi:type="dcterms:W3CDTF">2017-10-12T22:53:00Z</dcterms:modified>
</cp:coreProperties>
</file>