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5F" w:rsidRDefault="00405A0C">
      <w:r>
        <w:t>Colossians 2</w:t>
      </w:r>
    </w:p>
    <w:p w:rsidR="00405A0C" w:rsidRDefault="00405A0C"/>
    <w:p w:rsidR="00405A0C" w:rsidRDefault="00405A0C"/>
    <w:p w:rsidR="00405A0C" w:rsidRDefault="005360FA">
      <w:r>
        <w:t xml:space="preserve">1 </w:t>
      </w:r>
      <w:r w:rsidR="00FE6C04">
        <w:t>For I want you to know how great a struggle I am having for you and those in Laodicea and how many have not seen my face in the flesh,</w:t>
      </w:r>
    </w:p>
    <w:p w:rsidR="00FE6C04" w:rsidRDefault="005360FA">
      <w:r>
        <w:t xml:space="preserve">2 </w:t>
      </w:r>
      <w:r w:rsidR="00FE6C04">
        <w:t>So that their hearts may be entreated, having been brought to stride together (get on board, unite, to board a ship) in love, and unto all the wealth of the full assurance of comprehension (synthesized understanding); unto</w:t>
      </w:r>
      <w:r w:rsidR="003404B7">
        <w:t xml:space="preserve"> the knowledge of the mystery of God- Christ;</w:t>
      </w:r>
    </w:p>
    <w:p w:rsidR="003404B7" w:rsidRDefault="005360FA">
      <w:r>
        <w:t xml:space="preserve">3 </w:t>
      </w:r>
      <w:r w:rsidR="003404B7">
        <w:t>In whom are all treasures of wisdom and knowledge hidden away.</w:t>
      </w:r>
    </w:p>
    <w:p w:rsidR="003404B7" w:rsidRDefault="005360FA">
      <w:r>
        <w:t xml:space="preserve">4 </w:t>
      </w:r>
      <w:r w:rsidR="003404B7">
        <w:t>I say this so that no one may delude (beguile, distort your reason, reason contrary to truth) you in persuasive speech (confident/faith/persuade word).</w:t>
      </w:r>
    </w:p>
    <w:p w:rsidR="003404B7" w:rsidRDefault="005360FA">
      <w:r>
        <w:t xml:space="preserve">5 </w:t>
      </w:r>
      <w:r w:rsidR="003404B7">
        <w:t>For if</w:t>
      </w:r>
      <w:r w:rsidR="00E705D0">
        <w:t xml:space="preserve"> I am absent in the flesh, but rather I am with you in </w:t>
      </w:r>
      <w:proofErr w:type="gramStart"/>
      <w:r w:rsidR="00E705D0">
        <w:t>spirit ,</w:t>
      </w:r>
      <w:proofErr w:type="gramEnd"/>
      <w:r w:rsidR="00E705D0">
        <w:t xml:space="preserve"> rejoicing and looking at your arrangement (order, </w:t>
      </w:r>
      <w:proofErr w:type="spellStart"/>
      <w:r w:rsidR="00E705D0">
        <w:t>latin-ordinem</w:t>
      </w:r>
      <w:proofErr w:type="spellEnd"/>
      <w:r w:rsidR="00E705D0">
        <w:t>) and the solidness (</w:t>
      </w:r>
      <w:proofErr w:type="spellStart"/>
      <w:r w:rsidR="00E705D0">
        <w:t>stereoma</w:t>
      </w:r>
      <w:proofErr w:type="spellEnd"/>
      <w:r w:rsidR="00E705D0">
        <w:t>, solidity, firmness) of your faith unto Christ.</w:t>
      </w:r>
    </w:p>
    <w:p w:rsidR="00E705D0" w:rsidRDefault="005360FA">
      <w:r>
        <w:t xml:space="preserve">6 </w:t>
      </w:r>
      <w:r w:rsidR="008C676B">
        <w:t>Therefore, just as you have received Christ Jesus the Lord, walk in Him,</w:t>
      </w:r>
    </w:p>
    <w:p w:rsidR="008C676B" w:rsidRDefault="005360FA">
      <w:r>
        <w:t xml:space="preserve">7 </w:t>
      </w:r>
      <w:r w:rsidR="008C676B">
        <w:t xml:space="preserve">Having been rooted and being </w:t>
      </w:r>
      <w:proofErr w:type="spellStart"/>
      <w:r w:rsidR="008C676B">
        <w:t>upbuilt</w:t>
      </w:r>
      <w:proofErr w:type="spellEnd"/>
      <w:r w:rsidR="008C676B">
        <w:t xml:space="preserve"> upon in Him and being confirmed (made sure) in the faith, just as you were taught, abounding in it with thanksgiving.</w:t>
      </w:r>
    </w:p>
    <w:p w:rsidR="008D4D8A" w:rsidRDefault="005360FA">
      <w:proofErr w:type="gramStart"/>
      <w:r>
        <w:t xml:space="preserve">8 </w:t>
      </w:r>
      <w:r w:rsidR="008C676B">
        <w:t xml:space="preserve">Look </w:t>
      </w:r>
      <w:proofErr w:type="spellStart"/>
      <w:r w:rsidR="008C676B">
        <w:t>lest</w:t>
      </w:r>
      <w:proofErr w:type="spellEnd"/>
      <w:r w:rsidR="008C676B">
        <w:t xml:space="preserve"> there be anyone carrying you off as spoils (plunder, victimize) through philosophy</w:t>
      </w:r>
      <w:r w:rsidR="00193C0F">
        <w:t xml:space="preserve"> (love of wisdom, </w:t>
      </w:r>
      <w:proofErr w:type="spellStart"/>
      <w:r w:rsidR="00193C0F">
        <w:t>greek-philosophias</w:t>
      </w:r>
      <w:proofErr w:type="spellEnd"/>
      <w:r w:rsidR="00193C0F">
        <w:t xml:space="preserve">, </w:t>
      </w:r>
      <w:proofErr w:type="spellStart"/>
      <w:r w:rsidR="00193C0F">
        <w:t>latin-philosophiam</w:t>
      </w:r>
      <w:proofErr w:type="spellEnd"/>
      <w:r w:rsidR="00193C0F">
        <w:t>)</w:t>
      </w:r>
      <w:r w:rsidR="008C676B">
        <w:t xml:space="preserve"> and </w:t>
      </w:r>
      <w:r w:rsidR="00240A04">
        <w:t xml:space="preserve">empty (vain, hollow) deceit, according to the tradition (given over from close-beside, </w:t>
      </w:r>
      <w:proofErr w:type="spellStart"/>
      <w:r w:rsidR="00240A04">
        <w:t>latin-traditionem</w:t>
      </w:r>
      <w:proofErr w:type="spellEnd"/>
      <w:r w:rsidR="00240A04">
        <w:t xml:space="preserve">) of men, according to the </w:t>
      </w:r>
      <w:r w:rsidR="008D4D8A">
        <w:t>fundamentals (</w:t>
      </w:r>
      <w:proofErr w:type="spellStart"/>
      <w:r w:rsidR="008D4D8A">
        <w:t>latin-elementa</w:t>
      </w:r>
      <w:proofErr w:type="spellEnd"/>
      <w:r w:rsidR="008D4D8A">
        <w:t>) of the world and not according to Christ.</w:t>
      </w:r>
      <w:proofErr w:type="gramEnd"/>
    </w:p>
    <w:p w:rsidR="00193C0F" w:rsidRDefault="005360FA">
      <w:r>
        <w:t xml:space="preserve">9 </w:t>
      </w:r>
      <w:r w:rsidR="004C2C9F">
        <w:t>For in Him inhabits (dwells, houses) all the fullness of the Deity (</w:t>
      </w:r>
      <w:proofErr w:type="spellStart"/>
      <w:r w:rsidR="004C2C9F">
        <w:t>Theotes</w:t>
      </w:r>
      <w:proofErr w:type="spellEnd"/>
      <w:r w:rsidR="004C2C9F">
        <w:t xml:space="preserve">, </w:t>
      </w:r>
      <w:proofErr w:type="spellStart"/>
      <w:r w:rsidR="004C2C9F">
        <w:t>Godhead-note</w:t>
      </w:r>
      <w:proofErr w:type="gramStart"/>
      <w:r w:rsidR="004C2C9F">
        <w:t>:head</w:t>
      </w:r>
      <w:proofErr w:type="spellEnd"/>
      <w:proofErr w:type="gramEnd"/>
      <w:r w:rsidR="004C2C9F">
        <w:t xml:space="preserve"> is not part of the word, </w:t>
      </w:r>
      <w:proofErr w:type="spellStart"/>
      <w:r w:rsidR="004C2C9F">
        <w:t>latin</w:t>
      </w:r>
      <w:proofErr w:type="spellEnd"/>
      <w:r w:rsidR="004C2C9F">
        <w:t>-</w:t>
      </w:r>
      <w:proofErr w:type="spellStart"/>
      <w:r w:rsidR="004C2C9F">
        <w:t>divinitatis</w:t>
      </w:r>
      <w:proofErr w:type="spellEnd"/>
      <w:r w:rsidR="004C2C9F">
        <w:t>-divinity, more than just divinity though/more His personality/state/essence than His attributes/quality/power) bodily;</w:t>
      </w:r>
    </w:p>
    <w:p w:rsidR="00354CE6" w:rsidRDefault="005360FA">
      <w:r>
        <w:t xml:space="preserve">10 </w:t>
      </w:r>
      <w:r w:rsidR="00354CE6">
        <w:t>And you are complete (made full) in Him, who is the head of all pre-eminence (</w:t>
      </w:r>
      <w:proofErr w:type="spellStart"/>
      <w:r w:rsidR="00354CE6">
        <w:t>latin-principatus</w:t>
      </w:r>
      <w:proofErr w:type="spellEnd"/>
      <w:r w:rsidR="00354CE6">
        <w:t>) and authority,</w:t>
      </w:r>
    </w:p>
    <w:p w:rsidR="00354CE6" w:rsidRDefault="005360FA">
      <w:r>
        <w:t xml:space="preserve">11 </w:t>
      </w:r>
      <w:r w:rsidR="00354CE6">
        <w:t xml:space="preserve">In whom you were also circumcised with the circumcision made without hands, in wholly stripping off (the removal, putting/casting away from </w:t>
      </w:r>
      <w:proofErr w:type="spellStart"/>
      <w:r w:rsidR="00354CE6">
        <w:t>from</w:t>
      </w:r>
      <w:proofErr w:type="spellEnd"/>
      <w:r w:rsidR="00354CE6">
        <w:t xml:space="preserve"> out of) of the body of the flesh in the circumcision of Christ;</w:t>
      </w:r>
    </w:p>
    <w:p w:rsidR="00354CE6" w:rsidRDefault="005360FA">
      <w:r>
        <w:t xml:space="preserve">12 </w:t>
      </w:r>
      <w:r w:rsidR="00354CE6">
        <w:t>Having been buried together with Him in baptism in which also you were raised together with Him through the</w:t>
      </w:r>
      <w:r w:rsidR="00A8486D">
        <w:t xml:space="preserve"> faith of the divine working (</w:t>
      </w:r>
      <w:proofErr w:type="spellStart"/>
      <w:r w:rsidR="00A8486D">
        <w:t>energeias</w:t>
      </w:r>
      <w:proofErr w:type="spellEnd"/>
      <w:r w:rsidR="00A8486D">
        <w:t>- power in action, always used of God) of God, who raised Him up from out of the dead.</w:t>
      </w:r>
    </w:p>
    <w:p w:rsidR="00A8486D" w:rsidRDefault="005360FA">
      <w:r>
        <w:t xml:space="preserve">13 </w:t>
      </w:r>
      <w:r w:rsidR="00A8486D">
        <w:t>And you being dead in the trespasses (deviations, failings, lapses, transgressions, falling away from being close beside) and in the uncircumcision of your flesh, He made you alive toge</w:t>
      </w:r>
      <w:r w:rsidR="0075097D">
        <w:t>ther with Him, having given favor that pardons (graced) us all the trespasses;</w:t>
      </w:r>
    </w:p>
    <w:p w:rsidR="0075097D" w:rsidRDefault="005360FA">
      <w:r>
        <w:t xml:space="preserve">14 </w:t>
      </w:r>
      <w:r w:rsidR="0075097D">
        <w:t>Having wiped out (blotted out, erased, obliterated, to rub/smear wholly out from) the handwriting (handwritten legal bond/note of a debt)</w:t>
      </w:r>
      <w:r w:rsidR="00B24FAC">
        <w:t xml:space="preserve"> in the dogmas</w:t>
      </w:r>
      <w:r w:rsidR="0075097D">
        <w:t xml:space="preserve"> (</w:t>
      </w:r>
      <w:proofErr w:type="spellStart"/>
      <w:r w:rsidR="00B24FAC">
        <w:t>greek-dogmasin</w:t>
      </w:r>
      <w:proofErr w:type="spellEnd"/>
      <w:r w:rsidR="00B24FAC">
        <w:t xml:space="preserve">, opinions, </w:t>
      </w:r>
      <w:r w:rsidR="0075097D">
        <w:t xml:space="preserve">suppositions, public decrees, ordinances, </w:t>
      </w:r>
      <w:proofErr w:type="spellStart"/>
      <w:r w:rsidR="0075097D">
        <w:t>latin</w:t>
      </w:r>
      <w:proofErr w:type="spellEnd"/>
      <w:r w:rsidR="0075097D">
        <w:t>-</w:t>
      </w:r>
      <w:proofErr w:type="spellStart"/>
      <w:r w:rsidR="0075097D">
        <w:t>decretis</w:t>
      </w:r>
      <w:proofErr w:type="spellEnd"/>
      <w:r w:rsidR="0075097D">
        <w:t>-decrees) against us</w:t>
      </w:r>
      <w:r w:rsidR="000235AF">
        <w:t xml:space="preserve">, which was contrary (set over </w:t>
      </w:r>
      <w:r w:rsidR="000235AF">
        <w:lastRenderedPageBreak/>
        <w:t>against, adverse, opposite) to us; and He has taken it from out of the middle (midst), having nailed it to the cross;</w:t>
      </w:r>
    </w:p>
    <w:p w:rsidR="004539A4" w:rsidRDefault="005360FA">
      <w:r>
        <w:t xml:space="preserve">15 </w:t>
      </w:r>
      <w:r w:rsidR="000235AF">
        <w:t xml:space="preserve">Having completely stripped away from (divested, disarmed, </w:t>
      </w:r>
      <w:proofErr w:type="spellStart"/>
      <w:r w:rsidR="000235AF">
        <w:t>apo</w:t>
      </w:r>
      <w:proofErr w:type="spellEnd"/>
      <w:r w:rsidR="000235AF">
        <w:t>/</w:t>
      </w:r>
      <w:proofErr w:type="spellStart"/>
      <w:r w:rsidR="000235AF">
        <w:t>ek</w:t>
      </w:r>
      <w:proofErr w:type="spellEnd"/>
      <w:r w:rsidR="000235AF">
        <w:t xml:space="preserve"> make it very emphatic) the </w:t>
      </w:r>
      <w:proofErr w:type="spellStart"/>
      <w:r w:rsidR="000235AF">
        <w:t>preeminents</w:t>
      </w:r>
      <w:proofErr w:type="spellEnd"/>
      <w:r w:rsidR="000235AF">
        <w:t xml:space="preserve"> (origins, beginnings, foremost, </w:t>
      </w:r>
      <w:proofErr w:type="spellStart"/>
      <w:r w:rsidR="000235AF">
        <w:t>latin-principatus</w:t>
      </w:r>
      <w:proofErr w:type="spellEnd"/>
      <w:r w:rsidR="000235AF">
        <w:t xml:space="preserve">) and the authorities, He made a show of (held up as an example, expose) </w:t>
      </w:r>
      <w:r w:rsidR="004539A4">
        <w:t>them in openness (publicity, frankness, out-</w:t>
      </w:r>
      <w:proofErr w:type="spellStart"/>
      <w:r w:rsidR="004539A4">
        <w:t>spokenness</w:t>
      </w:r>
      <w:proofErr w:type="spellEnd"/>
      <w:r w:rsidR="004539A4">
        <w:t>, bold resolved confidence), having triumphed (exhibiting the totally defeated while publically exalting the victor) over them in Him.</w:t>
      </w:r>
    </w:p>
    <w:p w:rsidR="000235AF" w:rsidRDefault="005360FA">
      <w:r>
        <w:t xml:space="preserve">16 </w:t>
      </w:r>
      <w:r w:rsidR="004539A4">
        <w:t xml:space="preserve">Therefore, let no one make a judgment- in food and in drink, or in part </w:t>
      </w:r>
      <w:r w:rsidR="007801B5">
        <w:t>to a feast or a new moon or Sabbaths,</w:t>
      </w:r>
    </w:p>
    <w:p w:rsidR="007801B5" w:rsidRDefault="005360FA">
      <w:r>
        <w:t xml:space="preserve">17 </w:t>
      </w:r>
      <w:r w:rsidR="007801B5">
        <w:t>Which are a shadow of things coming; however the body (soma-body but here it is figuratively the reality/substance of what was shadowed) is of Christ.</w:t>
      </w:r>
    </w:p>
    <w:p w:rsidR="00260656" w:rsidRDefault="005360FA">
      <w:r>
        <w:t xml:space="preserve">18 </w:t>
      </w:r>
      <w:r w:rsidR="007801B5">
        <w:t xml:space="preserve">Let no one </w:t>
      </w:r>
      <w:proofErr w:type="spellStart"/>
      <w:r w:rsidR="00762EAD">
        <w:t>defraudingly</w:t>
      </w:r>
      <w:proofErr w:type="spellEnd"/>
      <w:r w:rsidR="00762EAD">
        <w:t xml:space="preserve"> </w:t>
      </w:r>
      <w:r w:rsidR="007801B5">
        <w:t xml:space="preserve">deprive (defraud, disqualify, </w:t>
      </w:r>
      <w:r w:rsidR="00762EAD">
        <w:t xml:space="preserve">beguile of reward, </w:t>
      </w:r>
      <w:r w:rsidR="007801B5">
        <w:t>arbitrate a wrong judgment against thus depriving them of something rightful) you</w:t>
      </w:r>
      <w:r w:rsidR="00762EAD">
        <w:t xml:space="preserve"> of your prize, </w:t>
      </w:r>
      <w:r w:rsidR="007D7BC8">
        <w:t>insisting</w:t>
      </w:r>
      <w:r w:rsidR="0072540B">
        <w:t xml:space="preserve"> (wishing, willing, desiring) in lowly-mindedness (humble-perspective, self-abasement-NASB, asceticism-ESV, </w:t>
      </w:r>
      <w:proofErr w:type="spellStart"/>
      <w:r w:rsidR="0072540B">
        <w:t>latin-humilitate</w:t>
      </w:r>
      <w:proofErr w:type="spellEnd"/>
      <w:r w:rsidR="0072540B">
        <w:t xml:space="preserve">, in this context likely a false humility) </w:t>
      </w:r>
      <w:r w:rsidR="007D7BC8">
        <w:t xml:space="preserve">and the religious worship (ritual worship, religion, </w:t>
      </w:r>
      <w:proofErr w:type="spellStart"/>
      <w:r w:rsidR="007D7BC8">
        <w:t>latin-religione</w:t>
      </w:r>
      <w:proofErr w:type="spellEnd"/>
      <w:r w:rsidR="007D7BC8">
        <w:t>, worship as expressed in ritual acts) of the angels,</w:t>
      </w:r>
      <w:r w:rsidR="006216E6">
        <w:t xml:space="preserve"> detailing (speculating on, setting foot on</w:t>
      </w:r>
      <w:r w:rsidR="00260656">
        <w:t>, entering, prying into, intruding into</w:t>
      </w:r>
      <w:r w:rsidR="006216E6">
        <w:t>) that which he has seen (</w:t>
      </w:r>
      <w:proofErr w:type="spellStart"/>
      <w:r w:rsidR="006216E6">
        <w:t>horao</w:t>
      </w:r>
      <w:proofErr w:type="spellEnd"/>
      <w:r w:rsidR="006216E6">
        <w:t xml:space="preserve">- as spiritually seen, </w:t>
      </w:r>
      <w:r w:rsidR="00260656">
        <w:t xml:space="preserve">same word at root to visions in acts 2:17, </w:t>
      </w:r>
      <w:r w:rsidR="006216E6">
        <w:t>envisioned)</w:t>
      </w:r>
      <w:r w:rsidR="00260656">
        <w:t xml:space="preserve">, </w:t>
      </w:r>
      <w:bookmarkStart w:id="0" w:name="_GoBack"/>
      <w:r w:rsidR="00260656">
        <w:t xml:space="preserve">being vainly puffed up by (under, about) the mind (understanding, </w:t>
      </w:r>
      <w:proofErr w:type="spellStart"/>
      <w:r w:rsidR="00260656">
        <w:t>latin-</w:t>
      </w:r>
      <w:bookmarkEnd w:id="0"/>
      <w:r w:rsidR="00260656">
        <w:t>sensu</w:t>
      </w:r>
      <w:proofErr w:type="spellEnd"/>
      <w:r w:rsidR="00260656">
        <w:t xml:space="preserve">- sense) of his flesh, </w:t>
      </w:r>
    </w:p>
    <w:p w:rsidR="007801B5" w:rsidRDefault="005360FA">
      <w:r>
        <w:t xml:space="preserve">19 </w:t>
      </w:r>
      <w:r w:rsidR="00260656">
        <w:t xml:space="preserve">And </w:t>
      </w:r>
      <w:r w:rsidR="006A7DCC">
        <w:t>not being controlled (ruled, mastered) of the Head from out of whom all the body through the joints (fastenings) and ligaments (</w:t>
      </w:r>
      <w:proofErr w:type="spellStart"/>
      <w:r w:rsidR="006A7DCC">
        <w:t>bondings</w:t>
      </w:r>
      <w:proofErr w:type="spellEnd"/>
      <w:r w:rsidR="006A7DCC">
        <w:t>) being lavishly supplied upon and combined together (to get on board), grows with the growth of God.</w:t>
      </w:r>
    </w:p>
    <w:p w:rsidR="006A7DCC" w:rsidRDefault="005360FA">
      <w:r>
        <w:t xml:space="preserve">20 </w:t>
      </w:r>
      <w:r w:rsidR="003B7AA6">
        <w:t>If you have died with Christ away from the fundamentals of the world, why</w:t>
      </w:r>
      <w:r w:rsidR="00B24FAC">
        <w:t>,</w:t>
      </w:r>
      <w:r w:rsidR="003B7AA6">
        <w:t xml:space="preserve"> as if living in the world,</w:t>
      </w:r>
      <w:r w:rsidR="00B24FAC">
        <w:t xml:space="preserve"> do you subject to dogmas (</w:t>
      </w:r>
      <w:proofErr w:type="spellStart"/>
      <w:r w:rsidR="00B24FAC">
        <w:t>greek</w:t>
      </w:r>
      <w:proofErr w:type="spellEnd"/>
      <w:r w:rsidR="00B24FAC">
        <w:t xml:space="preserve">- </w:t>
      </w:r>
      <w:proofErr w:type="spellStart"/>
      <w:r w:rsidR="00B24FAC">
        <w:t>dogmatizesthe</w:t>
      </w:r>
      <w:proofErr w:type="spellEnd"/>
      <w:r w:rsidR="00B24FAC">
        <w:t xml:space="preserve">, decrees, opinions, </w:t>
      </w:r>
      <w:proofErr w:type="gramStart"/>
      <w:r w:rsidR="00B24FAC">
        <w:t>suppositions</w:t>
      </w:r>
      <w:proofErr w:type="gramEnd"/>
      <w:r w:rsidR="00B24FAC">
        <w:t>)?</w:t>
      </w:r>
    </w:p>
    <w:p w:rsidR="00837DE5" w:rsidRDefault="005360FA">
      <w:r>
        <w:t xml:space="preserve">21 </w:t>
      </w:r>
      <w:r w:rsidR="00B24FAC">
        <w:t>You should not touch that which impacts!  You should not taste</w:t>
      </w:r>
      <w:r w:rsidR="00837DE5">
        <w:t xml:space="preserve"> (eat)</w:t>
      </w:r>
      <w:r w:rsidR="00B24FAC">
        <w:t>!</w:t>
      </w:r>
      <w:r w:rsidR="00837DE5">
        <w:t xml:space="preserve"> You should not handle (manipulatively </w:t>
      </w:r>
      <w:proofErr w:type="gramStart"/>
      <w:r w:rsidR="00837DE5">
        <w:t>touch,</w:t>
      </w:r>
      <w:proofErr w:type="gramEnd"/>
      <w:r w:rsidR="00837DE5">
        <w:t xml:space="preserve"> handle to do injury/violence)!</w:t>
      </w:r>
    </w:p>
    <w:p w:rsidR="00B24FAC" w:rsidRDefault="005360FA">
      <w:r>
        <w:t xml:space="preserve">22 </w:t>
      </w:r>
      <w:r w:rsidR="00837DE5">
        <w:t>Which are all unto deterioration (decay, corruption, destruction) in the using up (abusing, misusing), according to the precepts (</w:t>
      </w:r>
      <w:proofErr w:type="spellStart"/>
      <w:r w:rsidR="00837DE5">
        <w:t>latin-praecepta</w:t>
      </w:r>
      <w:proofErr w:type="spellEnd"/>
      <w:r w:rsidR="00837DE5">
        <w:t>) and teachings of men,</w:t>
      </w:r>
    </w:p>
    <w:p w:rsidR="00837DE5" w:rsidRDefault="005360FA">
      <w:r>
        <w:t xml:space="preserve">23 </w:t>
      </w:r>
      <w:r w:rsidR="00837DE5">
        <w:t xml:space="preserve">Which </w:t>
      </w:r>
      <w:r w:rsidR="005D4DCC">
        <w:t>are hav</w:t>
      </w:r>
      <w:r w:rsidR="00837DE5">
        <w:t>ing a word (in context an appearance</w:t>
      </w:r>
      <w:r w:rsidR="005D4DCC">
        <w:t xml:space="preserve">) of wisdom in will worship (self-willed religion, self-imposed worship, arbitrary religion, will-worship/religion exalting the worshiper) and false lowly-mindedness and harsh treatment (ascetic, unsparing severity/treatment) of the body, not in any (a certain, some) </w:t>
      </w:r>
      <w:r w:rsidR="00BA3408">
        <w:t>value</w:t>
      </w:r>
      <w:r w:rsidR="005D4DCC">
        <w:t xml:space="preserve"> (valuing, price)</w:t>
      </w:r>
      <w:r w:rsidR="00BA3408">
        <w:t xml:space="preserve"> toward [restraining] the filling up (satisfaction, indulgence, </w:t>
      </w:r>
      <w:proofErr w:type="spellStart"/>
      <w:r w:rsidR="00BA3408">
        <w:t>latin</w:t>
      </w:r>
      <w:proofErr w:type="spellEnd"/>
      <w:r w:rsidR="00BA3408">
        <w:t>-</w:t>
      </w:r>
      <w:proofErr w:type="spellStart"/>
      <w:r w:rsidR="00BA3408">
        <w:t>saturitatem</w:t>
      </w:r>
      <w:proofErr w:type="spellEnd"/>
      <w:r w:rsidR="00BA3408">
        <w:t xml:space="preserve">-filling, </w:t>
      </w:r>
      <w:proofErr w:type="spellStart"/>
      <w:r w:rsidR="00BA3408">
        <w:t>latin</w:t>
      </w:r>
      <w:proofErr w:type="spellEnd"/>
      <w:r w:rsidR="00BA3408">
        <w:t xml:space="preserve"> roots </w:t>
      </w:r>
      <w:proofErr w:type="spellStart"/>
      <w:r w:rsidR="00BA3408">
        <w:t>satur</w:t>
      </w:r>
      <w:proofErr w:type="spellEnd"/>
      <w:r w:rsidR="00BA3408">
        <w:t>=sated mean satiated-</w:t>
      </w:r>
      <w:proofErr w:type="spellStart"/>
      <w:r w:rsidR="00BA3408">
        <w:t>saturita</w:t>
      </w:r>
      <w:proofErr w:type="spellEnd"/>
      <w:r w:rsidR="00BA3408">
        <w:t xml:space="preserve">-satisfying) of the flesh. </w:t>
      </w:r>
    </w:p>
    <w:p w:rsidR="00BA3408" w:rsidRDefault="00BA3408"/>
    <w:p w:rsidR="007801B5" w:rsidRDefault="007801B5"/>
    <w:p w:rsidR="004C2C9F" w:rsidRDefault="004C2C9F"/>
    <w:p w:rsidR="008C676B" w:rsidRDefault="008C676B">
      <w:r>
        <w:lastRenderedPageBreak/>
        <w:t xml:space="preserve">  </w:t>
      </w:r>
    </w:p>
    <w:p w:rsidR="003404B7" w:rsidRDefault="003404B7"/>
    <w:sectPr w:rsidR="00340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0C"/>
    <w:rsid w:val="000235AF"/>
    <w:rsid w:val="00193C0F"/>
    <w:rsid w:val="00240A04"/>
    <w:rsid w:val="00260656"/>
    <w:rsid w:val="003404B7"/>
    <w:rsid w:val="00354CE6"/>
    <w:rsid w:val="0036015F"/>
    <w:rsid w:val="003B7AA6"/>
    <w:rsid w:val="00405A0C"/>
    <w:rsid w:val="004539A4"/>
    <w:rsid w:val="004C2C9F"/>
    <w:rsid w:val="005360FA"/>
    <w:rsid w:val="005D4DCC"/>
    <w:rsid w:val="006216E6"/>
    <w:rsid w:val="006A7DCC"/>
    <w:rsid w:val="0072540B"/>
    <w:rsid w:val="0075097D"/>
    <w:rsid w:val="00762EAD"/>
    <w:rsid w:val="007801B5"/>
    <w:rsid w:val="007D7BC8"/>
    <w:rsid w:val="00837DE5"/>
    <w:rsid w:val="008C676B"/>
    <w:rsid w:val="008D4D8A"/>
    <w:rsid w:val="00A8486D"/>
    <w:rsid w:val="00B24FAC"/>
    <w:rsid w:val="00BA3408"/>
    <w:rsid w:val="00E705D0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7</cp:revision>
  <dcterms:created xsi:type="dcterms:W3CDTF">2015-01-09T01:33:00Z</dcterms:created>
  <dcterms:modified xsi:type="dcterms:W3CDTF">2017-09-30T17:44:00Z</dcterms:modified>
</cp:coreProperties>
</file>